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2976" w14:textId="77777777" w:rsidR="00A01EA4" w:rsidRPr="00A01EA4" w:rsidRDefault="00A01EA4" w:rsidP="00A01EA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A548469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BİLDİRİ BAŞLIĞI</w:t>
      </w:r>
    </w:p>
    <w:p w14:paraId="27688364" w14:textId="77777777" w:rsidR="00A01EA4" w:rsidRPr="00A01EA4" w:rsidRDefault="00A01EA4" w:rsidP="00A01EA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F856599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Adı SOYADI</w:t>
      </w:r>
      <w:r w:rsidRPr="00A01EA4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t xml:space="preserve"> </w:t>
      </w: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A01EA4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Adı SOYADI</w:t>
      </w:r>
      <w:r w:rsidRPr="00A01EA4">
        <w:rPr>
          <w:rFonts w:ascii="Times New Roman" w:eastAsia="Times New Roman" w:hAnsi="Times New Roman" w:cs="Times New Roman"/>
          <w:b/>
          <w:kern w:val="0"/>
          <w:sz w:val="20"/>
          <w:szCs w:val="20"/>
          <w:vertAlign w:val="superscript"/>
          <w14:ligatures w14:val="none"/>
        </w:rPr>
        <w:t xml:space="preserve"> </w:t>
      </w: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p w14:paraId="6B97895A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F7D3BC1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Pr="00A01EA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Sakarya Üniversitesi Çevre Mühendisliği Bölümü, Esentepe Kampüsü, 54050, Serdivan, Sakarya</w:t>
      </w:r>
    </w:p>
    <w:p w14:paraId="726A30E7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A01EA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Boğaziçi Üniversitesi Çevre Bilimleri Enstitüsü, 34342, Bebek, İstanbul</w:t>
      </w:r>
    </w:p>
    <w:p w14:paraId="6EE30D4B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Yazarların e-posta adresleri virgül ile ayrılarak sırasıyla yazılacaktır.</w:t>
      </w:r>
    </w:p>
    <w:p w14:paraId="1781EE5C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EA1F97D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6ED27D8" w14:textId="77777777" w:rsidR="00A01EA4" w:rsidRPr="00A01EA4" w:rsidRDefault="00A01EA4" w:rsidP="00A01EA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Özet </w:t>
      </w:r>
    </w:p>
    <w:p w14:paraId="631E77FC" w14:textId="77777777" w:rsidR="00A01EA4" w:rsidRPr="00A01EA4" w:rsidRDefault="00A01EA4" w:rsidP="00A01EA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2EDFBAE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01EA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Özet kısmında çalışmanın amacı, yapılan çalışmanın kısa özeti ve elde edilen sonuçlardan bahsedilmelidir. Özet, tek paragraf halinde yazılmalı ve boşluklar dahil </w:t>
      </w:r>
      <w:r w:rsidRPr="00A01EA4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2500-3000 karakter</w:t>
      </w:r>
      <w:r w:rsidRPr="00A01EA4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arasında olmalıdır.</w:t>
      </w:r>
      <w:r w:rsidRPr="00A01EA4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 xml:space="preserve"> Times New Roman yazı tipi, 11 punto kullanılmalı ve yazı metnin iki tarafına da hizalanmalıdır. </w:t>
      </w:r>
    </w:p>
    <w:p w14:paraId="1EDD02BA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</w:p>
    <w:p w14:paraId="1FBE5C1C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A01EA4"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  <w:t>Anahtar Kelimeler:</w:t>
      </w:r>
      <w:r w:rsidRPr="00A01EA4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 4-6 anahtar kelime, sadece ilk kelimenin ilk harfi büyük, diğer harfler küçük olacak şekilde, alfabetik sırayla yazılmalı ve virgüllerle ayrılmalıdır. </w:t>
      </w:r>
      <w:r w:rsidRPr="00A01EA4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(11 punto, italik) </w:t>
      </w:r>
    </w:p>
    <w:p w14:paraId="64E05D09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E5E0B53" w14:textId="77777777" w:rsidR="00A01EA4" w:rsidRPr="00A01EA4" w:rsidRDefault="00A01EA4" w:rsidP="00A01EA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264CC204" w14:textId="77777777" w:rsidR="00847603" w:rsidRDefault="00847603"/>
    <w:sectPr w:rsidR="00847603" w:rsidSect="00A01EA4">
      <w:pgSz w:w="12240" w:h="15840"/>
      <w:pgMar w:top="1701" w:right="1418" w:bottom="1418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A4"/>
    <w:rsid w:val="00847603"/>
    <w:rsid w:val="009B7AC3"/>
    <w:rsid w:val="009E4E56"/>
    <w:rsid w:val="00A01EA4"/>
    <w:rsid w:val="00D5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2434"/>
  <w15:chartTrackingRefBased/>
  <w15:docId w15:val="{D027DE85-CCCA-4CCE-9392-9014F9D1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1EA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1EA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1E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1E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1E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1E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1E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1E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1EA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1EA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1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Berrak Erol Nalbur</dc:creator>
  <cp:keywords/>
  <dc:description/>
  <cp:lastModifiedBy>Berrak Erol Nalbur</cp:lastModifiedBy>
  <cp:revision>1</cp:revision>
  <dcterms:created xsi:type="dcterms:W3CDTF">2025-04-05T12:13:00Z</dcterms:created>
  <dcterms:modified xsi:type="dcterms:W3CDTF">2025-04-05T12:14:00Z</dcterms:modified>
</cp:coreProperties>
</file>